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bookmarkStart w:id="0" w:name="_Toc0"/>
      <w:r>
        <w:t>Chilei-flamenco fúzió – Emilia y Pablo a Magyar Zene Házában</w:t>
      </w:r>
      <w:bookmarkEnd w:id="0"/>
    </w:p>
    <w:p>
      <w:pPr/>
      <w:r>
        <w:rPr/>
        <w:t xml:space="preserve">A flamenco egyik igazán egyedi formációja lép fel október 19-én a Magyar Zene Házában. Az Emilia y Pablo duó chilei-flamenco fúziót valósít meg. A tradicionális chilei, dél-amerikai hangzásvilágok és a flamenco ötvözése azután jött létre, hogy a két előadó, az énekes Emilia Lazo, és a gitáros-énekes Pablo Cáceres Madridba költözött. A 2021-es debütáló lemezük után nemrégiben jelent meg Isla Virtuosa című albumuk, amit a magyar közönségnek is bemutatnak. A koncert, melyen színészi eszközöket is alkalmaznak, a Cervantes Intézettel együttműködésben valósul meg.</w:t>
      </w:r>
    </w:p>
    <w:p>
      <w:pPr/>
      <w:r>
        <w:rPr/>
        <w:t xml:space="preserve">A latin-amerikai folklór (tangó, rumba, joropo) és a flamenco egyedülálló ötvözetével az Emilia y Pablo duó igyekszik őrizni a tradíciót, mint univerzális nyelvet, amely lehetővé teszi, hogy elmélyüljünk a különböző hatásokban, kultúrákban. A chilei származású színészek és zenészek, kilenc éve élnek Madridban. Művészetükben a latin-amerikai zenét ötvözik a Spanyolországban megismert flamenco elemeivel. Projektjeik megvalósítása során színészi eszközöket is alkalmaznak, a test színpadi használata mind koncertjeiken, mind pedig videóiklipjeikben megjelenik. 2019-ben megjelent első két kislemezükkel, a Territorio de Delirio-val és a Pájaro-val, zenei kategóriában megnyerték a Madridi Fiatal Alkotók versenyét. Ugyanebben az évben létrehozták a Colectivo Delirio nevű, audiovizuális alkotókból és előadóművészekből álló csapatot, amellyel filmes dimenziót kívánnak adni projektjeiknek. Céljuk, hogy minden dalukhoz audiovizuális műveket készítsenek. A Territorio de Delirio-val az Andorrai Filmfesztiválon a döntőbe jutottak, Temblor című albumukkal pedig legjobb videoklip kategóriában elnyerték a Pulsar Chilei Zenei Díjat.</w:t>
      </w:r>
    </w:p>
    <w:p>
      <w:pPr/>
      <w:r>
        <w:rPr/>
        <w:t xml:space="preserve">Második nagylemezüket, az Isla Virtuosát 2024-ben adták ki a spanyol kísérleti folktronica duó, a Maestro Espada közreműködésével. Az új album művészi hidat képez a duó identitása és az új hangzások, műfajok között, melyekben fellelhetjük a hetvenes évek andoki pszichedéliáját, az ambientet, az a cappella éneklést és az arab zenét is. A Magyar Zene Házában egy felejthetetlen koncerten mutatkoznak be, amelyben zenészi és színészi tehetségük egyaránt megmutatkozik. </w:t>
      </w:r>
    </w:p>
    <w:p>
      <w:pPr/>
      <w:r>
        <w:rPr/>
        <w:t xml:space="preserve">Emilia y Pablo - Territorio de Delirio - Zona Cero: https://youtu.be/1c_cFhdFHaA?si=naJ84olEr9IPkgP1</w:t>
      </w:r>
    </w:p>
    <w:p>
      <w:pPr/>
      <w:r>
        <w:rPr/>
        <w:t xml:space="preserve">További információ, jegyek: https://zenehaza.hu/esemeny/emilia-y-pablo-chi</w:t>
      </w:r>
    </w:p>
    <w:p>
      <w:pPr/>
      <w:r>
        <w:rPr/>
        <w:t xml:space="preserve">Sajtókapcsolat:</w:t>
      </w:r>
    </w:p>
    <w:p>
      <w:pPr>
        <w:numPr>
          <w:ilvl w:val="0"/>
          <w:numId w:val="1"/>
        </w:numPr>
      </w:pPr>
      <w:r>
        <w:rPr/>
        <w:t xml:space="preserve">Magócsi Anikó</w:t>
      </w:r>
    </w:p>
    <w:p>
      <w:pPr>
        <w:numPr>
          <w:ilvl w:val="0"/>
          <w:numId w:val="1"/>
        </w:numPr>
      </w:pPr>
      <w:r>
        <w:rPr/>
        <w:t xml:space="preserve">PR, kommunikáció</w:t>
      </w:r>
    </w:p>
    <w:p>
      <w:pPr>
        <w:numPr>
          <w:ilvl w:val="0"/>
          <w:numId w:val="1"/>
        </w:numPr>
      </w:pPr>
      <w:r>
        <w:rPr/>
        <w:t xml:space="preserve">+36 30 248 3098</w:t>
      </w:r>
    </w:p>
    <w:tbl>
      <w:tblGrid>
        <w:gridCol/>
        <w:gridCol/>
      </w:tblGrid>
      <w:tblPr>
        <w:tblW w:w="0" w:type="auto"/>
        <w:tblLayout w:type="autofit"/>
        <w:tblCellMar>
          <w:top w:w="0" w:type="dxa"/>
          <w:left w:w="0" w:type="dxa"/>
          <w:right w:w="200" w:type="dxa"/>
          <w:bottom w:w="200" w:type="dxa"/>
        </w:tblCellMar>
      </w:tblPr>
      <w:tr>
        <w:trPr>
          <w:trHeight w:val="1000" w:hRule="atLeast"/>
        </w:trPr>
        <w:tc>
          <w:tcPr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131.25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vAlign w:val="top"/>
            <w:noWrap/>
          </w:tcPr>
          <w:p>
            <w:pPr/>
            <w:r>
              <w:rPr/>
              <w:t xml:space="preserve">
                © Cervantes Intézet
                <w:br/>
                <w:br/>
              </w:t>
            </w:r>
          </w:p>
        </w:tc>
      </w:tr>
      <w:tr>
        <w:trPr>
          <w:trHeight w:val="1000" w:hRule="atLeast"/>
        </w:trPr>
        <w:tc>
          <w:tcPr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299.85358711567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  <w:tc>
          <w:tcPr>
            <w:vAlign w:val="top"/>
            <w:noWrap/>
          </w:tcPr>
          <w:p>
            <w:pPr/>
            <w:r>
              <w:rPr/>
              <w:t xml:space="preserve">
                © Cervantes Intézet
                <w:br/>
                <w:br/>
              </w:t>
            </w:r>
          </w:p>
        </w:tc>
      </w:tr>
    </w:tbl>
    <w:p>
      <w:pPr/>
      <w:r>
        <w:rPr/>
        <w:t xml:space="preserve">Eredeti tartalom: Cervantes Intézet</w:t>
      </w:r>
    </w:p>
    <w:p>
      <w:pPr/>
      <w:r>
        <w:rPr/>
        <w:t xml:space="preserve">Továbbította: Helló Sajtó! Üzleti Sajtószolgálat</w:t>
      </w:r>
    </w:p>
    <w:p>
      <w:pPr/>
      <w:r>
        <w:rPr/>
        <w:t xml:space="preserve">
          Ez a sajtóközlemény a következő linken érhető el:
          <w:br/>
          https://hellosajto.hu/15835/chilei-flamenco-fuzio-emilia-y-pablo-a-magyar-zene-hazaban/
        </w:t>
      </w:r>
    </w:p>
    <w:sectPr>
      <w:headerReference w:type="default" r:id="rId9"/>
      <w:footerReference w:type="default" r:id="rId10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2024-10-16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Cervantes Intézet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ADC5F84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2024-10-16T13:04:06+00:00</dcterms:created>
  <dcterms:modified xsi:type="dcterms:W3CDTF">2024-10-16T13:04:06+00:00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